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0" w:rsidRDefault="0043081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CB21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507D94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электронном сборнике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Международных </w:t>
      </w:r>
      <w:r w:rsidR="004271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научных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трудов</w:t>
      </w:r>
    </w:p>
    <w:p w:rsidR="00760182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</w:t>
      </w:r>
      <w:r w:rsidR="007601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рация мировых научных процессов</w:t>
      </w:r>
    </w:p>
    <w:p w:rsidR="00A46CC9" w:rsidRPr="003C62EF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D359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Языки издания: русский, английский, немецкий, </w:t>
      </w:r>
      <w:r w:rsidR="00D35970">
        <w:rPr>
          <w:rFonts w:ascii="Times New Roman" w:hAnsi="Times New Roman" w:cs="Times New Roman"/>
          <w:spacing w:val="-4"/>
          <w:sz w:val="24"/>
          <w:szCs w:val="24"/>
        </w:rPr>
        <w:t xml:space="preserve">французский,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Times</w:t>
      </w:r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Roman.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Pr="00507D94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4271FD" w:rsidRDefault="004271FD" w:rsidP="006F66D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4271FD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9C0794">
        <w:rPr>
          <w:spacing w:val="-4"/>
          <w:sz w:val="24"/>
          <w:szCs w:val="24"/>
        </w:rPr>
        <w:t>ерситета им. Х.Абовяна, Ереван.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9C0794">
        <w:rPr>
          <w:spacing w:val="-4"/>
          <w:sz w:val="24"/>
          <w:szCs w:val="24"/>
        </w:rPr>
        <w:t xml:space="preserve">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9C0794">
        <w:rPr>
          <w:spacing w:val="-4"/>
          <w:sz w:val="24"/>
          <w:szCs w:val="24"/>
        </w:rPr>
        <w:t>ет архитектуры и строительства.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A60A81" w:rsidRPr="00507D94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Default="009D775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271FD" w:rsidRPr="00507D94" w:rsidRDefault="004271FD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57FCC" w:rsidRDefault="00957FCC" w:rsidP="00957FC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57FCC" w:rsidRPr="00096BDF" w:rsidRDefault="00957FCC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- 450 рублей;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525 рублей (стартовый оргвзнос в размере 450 рублей + 75 рублей за дополнительную страницу);</w:t>
      </w:r>
    </w:p>
    <w:p w:rsidR="005E1B7B" w:rsidRP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750 рублей (стартовый оргвзнос в размере 450 рублей + 300 рублей за четыре дополнительные страницы).</w:t>
      </w: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2C435A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</w:t>
      </w:r>
      <w:r w:rsidR="007236A2">
        <w:rPr>
          <w:b/>
          <w:i/>
          <w:color w:val="000000" w:themeColor="text1"/>
          <w:sz w:val="24"/>
          <w:szCs w:val="24"/>
        </w:rPr>
        <w:t xml:space="preserve">других стран 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платить следует через системы денежных переводов </w:t>
      </w:r>
      <w:r w:rsidR="006F66D5" w:rsidRPr="00507D94">
        <w:rPr>
          <w:spacing w:val="-4"/>
          <w:sz w:val="24"/>
          <w:szCs w:val="24"/>
        </w:rPr>
        <w:t>Western Union, Золотая Корона, Contact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2C435A">
        <w:rPr>
          <w:color w:val="000000" w:themeColor="text1"/>
          <w:sz w:val="24"/>
          <w:szCs w:val="24"/>
        </w:rPr>
        <w:t xml:space="preserve"> (</w:t>
      </w:r>
      <w:r w:rsidR="002C435A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970" w:rsidRP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420E5" w:rsidRPr="00507D94" w:rsidTr="00760182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B420E5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3B7B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420E5" w:rsidRDefault="00B420E5" w:rsidP="00CB2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0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ФИО </w:t>
            </w:r>
            <w:r w:rsidR="0030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B21E0" w:rsidRPr="00507D94" w:rsidTr="00485A58">
        <w:trPr>
          <w:trHeight w:val="435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E0" w:rsidRPr="00816F40" w:rsidRDefault="00CB21E0" w:rsidP="00CB21E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B21E0" w:rsidRDefault="00CB21E0" w:rsidP="00CB21E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CB21E0" w:rsidRPr="00507D94" w:rsidRDefault="00CB21E0" w:rsidP="00CB2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2015 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0B0C"/>
    <w:rsid w:val="000357F8"/>
    <w:rsid w:val="00042F90"/>
    <w:rsid w:val="000452C4"/>
    <w:rsid w:val="00045CC1"/>
    <w:rsid w:val="00046D72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60AD"/>
    <w:rsid w:val="000D77EF"/>
    <w:rsid w:val="000F36B4"/>
    <w:rsid w:val="000F4F1F"/>
    <w:rsid w:val="00111F4E"/>
    <w:rsid w:val="00170C1A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667A5"/>
    <w:rsid w:val="00284A30"/>
    <w:rsid w:val="002960BB"/>
    <w:rsid w:val="002B20FD"/>
    <w:rsid w:val="002B406F"/>
    <w:rsid w:val="002C435A"/>
    <w:rsid w:val="002D1D62"/>
    <w:rsid w:val="002E7327"/>
    <w:rsid w:val="0030341F"/>
    <w:rsid w:val="00321E12"/>
    <w:rsid w:val="00330682"/>
    <w:rsid w:val="00344AB2"/>
    <w:rsid w:val="003474C1"/>
    <w:rsid w:val="003646E5"/>
    <w:rsid w:val="00377872"/>
    <w:rsid w:val="00385349"/>
    <w:rsid w:val="003925D6"/>
    <w:rsid w:val="003B3659"/>
    <w:rsid w:val="003B7BB5"/>
    <w:rsid w:val="003C56D9"/>
    <w:rsid w:val="003C62EF"/>
    <w:rsid w:val="003E3173"/>
    <w:rsid w:val="003E3DC1"/>
    <w:rsid w:val="00403C93"/>
    <w:rsid w:val="004271FD"/>
    <w:rsid w:val="00427530"/>
    <w:rsid w:val="00430813"/>
    <w:rsid w:val="00434C35"/>
    <w:rsid w:val="0045399B"/>
    <w:rsid w:val="00454B0A"/>
    <w:rsid w:val="00467B69"/>
    <w:rsid w:val="00473B9A"/>
    <w:rsid w:val="00475650"/>
    <w:rsid w:val="00476536"/>
    <w:rsid w:val="00494057"/>
    <w:rsid w:val="004B4E4B"/>
    <w:rsid w:val="004C2834"/>
    <w:rsid w:val="004C4CF2"/>
    <w:rsid w:val="00507D94"/>
    <w:rsid w:val="00521D20"/>
    <w:rsid w:val="005274FB"/>
    <w:rsid w:val="00562287"/>
    <w:rsid w:val="00564CAE"/>
    <w:rsid w:val="005673C6"/>
    <w:rsid w:val="00584E89"/>
    <w:rsid w:val="005B4A66"/>
    <w:rsid w:val="005E1B7B"/>
    <w:rsid w:val="005F677C"/>
    <w:rsid w:val="00604983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236A2"/>
    <w:rsid w:val="00753F94"/>
    <w:rsid w:val="00760182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001B"/>
    <w:rsid w:val="007E2114"/>
    <w:rsid w:val="007E4AA9"/>
    <w:rsid w:val="007E6583"/>
    <w:rsid w:val="007F3006"/>
    <w:rsid w:val="008103BA"/>
    <w:rsid w:val="0083284D"/>
    <w:rsid w:val="0087263C"/>
    <w:rsid w:val="00874D4B"/>
    <w:rsid w:val="008849DB"/>
    <w:rsid w:val="00884B11"/>
    <w:rsid w:val="0089125A"/>
    <w:rsid w:val="008B3E47"/>
    <w:rsid w:val="009003AD"/>
    <w:rsid w:val="00933C10"/>
    <w:rsid w:val="00941500"/>
    <w:rsid w:val="00946BB5"/>
    <w:rsid w:val="00957FCC"/>
    <w:rsid w:val="009819D2"/>
    <w:rsid w:val="00981A4D"/>
    <w:rsid w:val="0098774D"/>
    <w:rsid w:val="00992790"/>
    <w:rsid w:val="009A5214"/>
    <w:rsid w:val="009C0794"/>
    <w:rsid w:val="009C5966"/>
    <w:rsid w:val="009D775A"/>
    <w:rsid w:val="009F0564"/>
    <w:rsid w:val="009F5B45"/>
    <w:rsid w:val="009F73DC"/>
    <w:rsid w:val="00A04761"/>
    <w:rsid w:val="00A06FE5"/>
    <w:rsid w:val="00A2147D"/>
    <w:rsid w:val="00A22D51"/>
    <w:rsid w:val="00A2388D"/>
    <w:rsid w:val="00A32A79"/>
    <w:rsid w:val="00A3619C"/>
    <w:rsid w:val="00A46CC9"/>
    <w:rsid w:val="00A60A81"/>
    <w:rsid w:val="00A6282F"/>
    <w:rsid w:val="00A64FE9"/>
    <w:rsid w:val="00A960D7"/>
    <w:rsid w:val="00AB0E5C"/>
    <w:rsid w:val="00AB1BD3"/>
    <w:rsid w:val="00AB5929"/>
    <w:rsid w:val="00AB5D50"/>
    <w:rsid w:val="00AD029D"/>
    <w:rsid w:val="00AD4526"/>
    <w:rsid w:val="00AD7568"/>
    <w:rsid w:val="00AE59F6"/>
    <w:rsid w:val="00B22574"/>
    <w:rsid w:val="00B420E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63B67"/>
    <w:rsid w:val="00C87C89"/>
    <w:rsid w:val="00C90CE8"/>
    <w:rsid w:val="00CA3846"/>
    <w:rsid w:val="00CB21E0"/>
    <w:rsid w:val="00CE2507"/>
    <w:rsid w:val="00D001F9"/>
    <w:rsid w:val="00D35970"/>
    <w:rsid w:val="00D6711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2014-03-23T09:37:00Z</dcterms:created>
  <dcterms:modified xsi:type="dcterms:W3CDTF">2015-04-28T12:46:00Z</dcterms:modified>
</cp:coreProperties>
</file>